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4B73" w14:textId="3FDCC88A" w:rsidR="00833294" w:rsidRDefault="00833294" w:rsidP="00833294">
      <w:pPr>
        <w:jc w:val="center"/>
        <w:rPr>
          <w:b/>
          <w:bCs/>
          <w:u w:val="single"/>
          <w:lang w:val="en-US"/>
        </w:rPr>
      </w:pPr>
      <w:r w:rsidRPr="00833294">
        <w:rPr>
          <w:b/>
          <w:bCs/>
          <w:u w:val="single"/>
          <w:lang w:val="en-US"/>
        </w:rPr>
        <w:t>BIRMINGHAM WALKING FOOTBALL LEAGUE RESULTS</w:t>
      </w:r>
    </w:p>
    <w:p w14:paraId="14061D05" w14:textId="5AEE1F8F" w:rsidR="00833294" w:rsidRDefault="00833294" w:rsidP="00833294">
      <w:pPr>
        <w:jc w:val="center"/>
        <w:rPr>
          <w:b/>
          <w:bCs/>
          <w:u w:val="single"/>
          <w:lang w:val="en-US"/>
        </w:rPr>
      </w:pPr>
      <w:r>
        <w:rPr>
          <w:b/>
          <w:bCs/>
          <w:noProof/>
          <w:u w:val="single"/>
          <w:lang w:val="en-US"/>
        </w:rPr>
        <w:drawing>
          <wp:inline distT="0" distB="0" distL="0" distR="0" wp14:anchorId="7C3D9BB8" wp14:editId="3803E5E0">
            <wp:extent cx="2236710" cy="27813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858" cy="278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8F403" w14:textId="3B76253B" w:rsidR="00833294" w:rsidRDefault="00833294" w:rsidP="00833294">
      <w:pPr>
        <w:jc w:val="center"/>
        <w:rPr>
          <w:b/>
          <w:bCs/>
          <w:u w:val="single"/>
          <w:lang w:val="en-US"/>
        </w:rPr>
      </w:pPr>
    </w:p>
    <w:p w14:paraId="3E7F11F0" w14:textId="21DBC954" w:rsidR="00833294" w:rsidRDefault="00833294" w:rsidP="00833294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OVER 63’S</w:t>
      </w:r>
    </w:p>
    <w:p w14:paraId="4C4B660A" w14:textId="07C76699" w:rsidR="00833294" w:rsidRDefault="00833294" w:rsidP="00833294">
      <w:pPr>
        <w:jc w:val="center"/>
        <w:rPr>
          <w:lang w:val="en-US"/>
        </w:rPr>
      </w:pPr>
      <w:r w:rsidRPr="00833294">
        <w:rPr>
          <w:lang w:val="en-US"/>
        </w:rPr>
        <w:t>BWFC (BLUES) 0 V 0 SHARD END</w:t>
      </w:r>
    </w:p>
    <w:p w14:paraId="5BCBB1A3" w14:textId="1DD4DADF" w:rsidR="00833294" w:rsidRDefault="00833294" w:rsidP="00833294">
      <w:pPr>
        <w:jc w:val="center"/>
        <w:rPr>
          <w:lang w:val="en-US"/>
        </w:rPr>
      </w:pPr>
      <w:r>
        <w:rPr>
          <w:lang w:val="en-US"/>
        </w:rPr>
        <w:t>BWFC (WHITES) 1 V 3 COLESHILL – PAT DUFFIN GOAL SCORER</w:t>
      </w:r>
    </w:p>
    <w:p w14:paraId="7CB79FBD" w14:textId="2B780169" w:rsidR="00833294" w:rsidRDefault="00833294" w:rsidP="00833294">
      <w:pPr>
        <w:jc w:val="center"/>
        <w:rPr>
          <w:lang w:val="en-US"/>
        </w:rPr>
      </w:pPr>
    </w:p>
    <w:p w14:paraId="35DAD46A" w14:textId="39AA01DE" w:rsidR="00833294" w:rsidRDefault="00833294" w:rsidP="00833294">
      <w:pPr>
        <w:jc w:val="center"/>
        <w:rPr>
          <w:b/>
          <w:bCs/>
          <w:u w:val="single"/>
          <w:lang w:val="en-US"/>
        </w:rPr>
      </w:pPr>
      <w:r w:rsidRPr="00833294">
        <w:rPr>
          <w:b/>
          <w:bCs/>
          <w:u w:val="single"/>
          <w:lang w:val="en-US"/>
        </w:rPr>
        <w:t>OVER 58’S</w:t>
      </w:r>
    </w:p>
    <w:p w14:paraId="756BB4FD" w14:textId="135E2C71" w:rsidR="00833294" w:rsidRDefault="00833294" w:rsidP="00833294">
      <w:pPr>
        <w:jc w:val="center"/>
        <w:rPr>
          <w:lang w:val="en-US"/>
        </w:rPr>
      </w:pPr>
      <w:r w:rsidRPr="00833294">
        <w:rPr>
          <w:lang w:val="en-US"/>
        </w:rPr>
        <w:t>BWFC (WHITES) 3 V 1 BWFC (BLUES)</w:t>
      </w:r>
      <w:r>
        <w:rPr>
          <w:lang w:val="en-US"/>
        </w:rPr>
        <w:t xml:space="preserve"> – RICHARD DAWSON X3 GOALS FOR THE WHITES AND MILAN MAZIC FOR THE BLUES</w:t>
      </w:r>
    </w:p>
    <w:p w14:paraId="1EDBA439" w14:textId="77777777" w:rsidR="00833294" w:rsidRPr="00833294" w:rsidRDefault="00833294">
      <w:pPr>
        <w:rPr>
          <w:lang w:val="en-US"/>
        </w:rPr>
      </w:pPr>
    </w:p>
    <w:sectPr w:rsidR="00833294" w:rsidRPr="00833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94"/>
    <w:rsid w:val="0083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5E57"/>
  <w15:chartTrackingRefBased/>
  <w15:docId w15:val="{19C3CE2E-E1EA-4A45-863A-6401DE92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Murtagh</dc:creator>
  <cp:keywords/>
  <dc:description/>
  <cp:lastModifiedBy>Zoe Murtagh</cp:lastModifiedBy>
  <cp:revision>1</cp:revision>
  <dcterms:created xsi:type="dcterms:W3CDTF">2021-11-08T11:54:00Z</dcterms:created>
  <dcterms:modified xsi:type="dcterms:W3CDTF">2021-11-08T12:00:00Z</dcterms:modified>
</cp:coreProperties>
</file>